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C7C6" w14:textId="77777777" w:rsidR="006118FA" w:rsidRPr="006118FA" w:rsidRDefault="006118FA" w:rsidP="006118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5E56220" wp14:editId="2BF25E56">
            <wp:extent cx="6392587" cy="1247775"/>
            <wp:effectExtent l="19050" t="0" r="8213" b="0"/>
            <wp:docPr id="4" name="Obraz 4" descr="https://cloud6v.edupage.org/cloud?z%3A3u1B4eiUrqLAjwOgfmM9BU5JcYU5gdn2kk1eu6JRRtuXil%2B9uCbjXA%2F7OWRdJ%2B0O%2BSscrvce%2B5GGy5JOlM6EIg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6v.edupage.org/cloud?z%3A3u1B4eiUrqLAjwOgfmM9BU5JcYU5gdn2kk1eu6JRRtuXil%2B9uCbjXA%2F7OWRdJ%2B0O%2BSscrvce%2B5GGy5JOlM6EIg%3D%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480" cy="124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49C8B" w14:textId="77777777" w:rsidR="006118FA" w:rsidRPr="006118FA" w:rsidRDefault="006118FA" w:rsidP="006118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8FA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6B66160" w14:textId="77777777" w:rsidR="009245CD" w:rsidRDefault="009245CD" w:rsidP="006118FA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C0392B"/>
          <w:sz w:val="40"/>
          <w:szCs w:val="40"/>
          <w:lang w:eastAsia="pl-PL"/>
        </w:rPr>
      </w:pPr>
    </w:p>
    <w:p w14:paraId="7DC29AC1" w14:textId="77777777" w:rsidR="006118FA" w:rsidRPr="006118FA" w:rsidRDefault="006118FA" w:rsidP="006118FA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9245CD">
        <w:rPr>
          <w:rFonts w:ascii="Comic Sans MS" w:eastAsia="Times New Roman" w:hAnsi="Comic Sans MS"/>
          <w:b/>
          <w:bCs/>
          <w:color w:val="C0392B"/>
          <w:sz w:val="40"/>
          <w:szCs w:val="40"/>
          <w:lang w:eastAsia="pl-PL"/>
        </w:rPr>
        <w:t xml:space="preserve">Z </w:t>
      </w:r>
      <w:r w:rsidR="009245CD" w:rsidRPr="009245CD">
        <w:rPr>
          <w:rFonts w:ascii="Comic Sans MS" w:eastAsia="Times New Roman" w:hAnsi="Comic Sans MS"/>
          <w:b/>
          <w:bCs/>
          <w:color w:val="C0392B"/>
          <w:sz w:val="40"/>
          <w:szCs w:val="40"/>
          <w:lang w:eastAsia="pl-PL"/>
        </w:rPr>
        <w:t>okazji Nowego Roku 2022</w:t>
      </w:r>
    </w:p>
    <w:p w14:paraId="2DB7DA1F" w14:textId="77777777" w:rsidR="009245CD" w:rsidRDefault="006118FA" w:rsidP="006118FA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C0392B"/>
          <w:sz w:val="40"/>
          <w:szCs w:val="40"/>
          <w:lang w:eastAsia="pl-PL"/>
        </w:rPr>
      </w:pPr>
      <w:r w:rsidRPr="009245CD">
        <w:rPr>
          <w:rFonts w:ascii="Comic Sans MS" w:eastAsia="Times New Roman" w:hAnsi="Comic Sans MS"/>
          <w:b/>
          <w:bCs/>
          <w:color w:val="C0392B"/>
          <w:sz w:val="40"/>
          <w:szCs w:val="40"/>
          <w:lang w:eastAsia="pl-PL"/>
        </w:rPr>
        <w:t xml:space="preserve">życzę wszystkim czytelnikom zdrowia, </w:t>
      </w:r>
    </w:p>
    <w:p w14:paraId="0137A26B" w14:textId="77777777" w:rsidR="006118FA" w:rsidRPr="006118FA" w:rsidRDefault="006118FA" w:rsidP="009245CD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9245CD">
        <w:rPr>
          <w:rFonts w:ascii="Comic Sans MS" w:eastAsia="Times New Roman" w:hAnsi="Comic Sans MS"/>
          <w:b/>
          <w:bCs/>
          <w:color w:val="C0392B"/>
          <w:sz w:val="40"/>
          <w:szCs w:val="40"/>
          <w:lang w:eastAsia="pl-PL"/>
        </w:rPr>
        <w:t>spokoju</w:t>
      </w:r>
      <w:r w:rsidR="009245CD">
        <w:rPr>
          <w:rFonts w:ascii="Times New Roman" w:eastAsia="Times New Roman" w:hAnsi="Times New Roman"/>
          <w:sz w:val="40"/>
          <w:szCs w:val="40"/>
          <w:lang w:eastAsia="pl-PL"/>
        </w:rPr>
        <w:t xml:space="preserve"> </w:t>
      </w:r>
      <w:r w:rsidRPr="009245CD">
        <w:rPr>
          <w:rFonts w:ascii="Comic Sans MS" w:eastAsia="Times New Roman" w:hAnsi="Comic Sans MS"/>
          <w:b/>
          <w:bCs/>
          <w:color w:val="C0392B"/>
          <w:sz w:val="40"/>
          <w:szCs w:val="40"/>
          <w:lang w:eastAsia="pl-PL"/>
        </w:rPr>
        <w:t>i ciepła rodzinnego</w:t>
      </w:r>
    </w:p>
    <w:p w14:paraId="4E5E9D77" w14:textId="77777777" w:rsidR="006118FA" w:rsidRPr="006118FA" w:rsidRDefault="006118FA" w:rsidP="006118FA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9245CD">
        <w:rPr>
          <w:rFonts w:ascii="Comic Sans MS" w:eastAsia="Times New Roman" w:hAnsi="Comic Sans MS"/>
          <w:b/>
          <w:bCs/>
          <w:color w:val="C0392B"/>
          <w:sz w:val="40"/>
          <w:szCs w:val="40"/>
          <w:lang w:eastAsia="pl-PL"/>
        </w:rPr>
        <w:t>oraz wciągającej lektury każdego dnia</w:t>
      </w:r>
    </w:p>
    <w:p w14:paraId="1ECBB9B9" w14:textId="77777777" w:rsidR="006118FA" w:rsidRDefault="009245CD" w:rsidP="006118FA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C0392B"/>
          <w:sz w:val="40"/>
          <w:szCs w:val="40"/>
          <w:lang w:eastAsia="pl-PL"/>
        </w:rPr>
      </w:pPr>
      <w:r w:rsidRPr="009245CD">
        <w:rPr>
          <w:rFonts w:ascii="Comic Sans MS" w:eastAsia="Times New Roman" w:hAnsi="Comic Sans MS"/>
          <w:b/>
          <w:bCs/>
          <w:color w:val="C0392B"/>
          <w:sz w:val="40"/>
          <w:szCs w:val="40"/>
          <w:lang w:eastAsia="pl-PL"/>
        </w:rPr>
        <w:t>i mnóstwa czytelniczych przygód</w:t>
      </w:r>
      <w:r w:rsidR="006118FA" w:rsidRPr="009245CD">
        <w:rPr>
          <w:rFonts w:ascii="Comic Sans MS" w:eastAsia="Times New Roman" w:hAnsi="Comic Sans MS"/>
          <w:b/>
          <w:bCs/>
          <w:color w:val="C0392B"/>
          <w:sz w:val="40"/>
          <w:szCs w:val="40"/>
          <w:lang w:eastAsia="pl-PL"/>
        </w:rPr>
        <w:t>.</w:t>
      </w:r>
    </w:p>
    <w:p w14:paraId="08A0A4D5" w14:textId="77777777" w:rsidR="009245CD" w:rsidRPr="009245CD" w:rsidRDefault="009245CD" w:rsidP="006118FA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C0392B"/>
          <w:sz w:val="40"/>
          <w:szCs w:val="40"/>
          <w:lang w:eastAsia="pl-PL"/>
        </w:rPr>
      </w:pPr>
    </w:p>
    <w:p w14:paraId="15E042D1" w14:textId="77777777" w:rsidR="009245CD" w:rsidRPr="006118FA" w:rsidRDefault="009245CD" w:rsidP="006118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7011AF" w14:textId="77777777" w:rsidR="006650E7" w:rsidRDefault="006118FA" w:rsidP="009245CD">
      <w:pPr>
        <w:jc w:val="center"/>
      </w:pPr>
      <w:r>
        <w:rPr>
          <w:noProof/>
          <w:lang w:eastAsia="pl-PL"/>
        </w:rPr>
        <w:drawing>
          <wp:inline distT="0" distB="0" distL="0" distR="0" wp14:anchorId="0C19D4A0" wp14:editId="55FEA742">
            <wp:extent cx="4694192" cy="3495675"/>
            <wp:effectExtent l="19050" t="0" r="0" b="0"/>
            <wp:docPr id="1" name="Obraz 1" descr="https://cloud1v.edupage.org/cloud?z%3AXddMT%2Bmd7N7x8zh3pqhgFp6BRNOs6CNWh3pF9sPH1O6xmaJb8vCoAmRqXi2RjF8ZtiCyvcCQMMy0uLGyPDxhk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v.edupage.org/cloud?z%3AXddMT%2Bmd7N7x8zh3pqhgFp6BRNOs6CNWh3pF9sPH1O6xmaJb8vCoAmRqXi2RjF8ZtiCyvcCQMMy0uLGyPDxhkA%3D%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192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3448A" w14:textId="77777777" w:rsidR="009245CD" w:rsidRDefault="009245CD" w:rsidP="009245CD">
      <w:pPr>
        <w:spacing w:after="0" w:line="240" w:lineRule="auto"/>
        <w:ind w:right="150"/>
        <w:jc w:val="center"/>
        <w:outlineLvl w:val="3"/>
        <w:rPr>
          <w:rFonts w:ascii="Comic Sans MS" w:eastAsia="Times New Roman" w:hAnsi="Comic Sans MS"/>
          <w:b/>
          <w:bCs/>
          <w:color w:val="2C0D0D"/>
          <w:sz w:val="21"/>
          <w:szCs w:val="21"/>
          <w:lang w:eastAsia="pl-PL"/>
        </w:rPr>
      </w:pPr>
    </w:p>
    <w:p w14:paraId="58490D11" w14:textId="77777777" w:rsidR="009245CD" w:rsidRDefault="009245CD" w:rsidP="009245CD">
      <w:pPr>
        <w:spacing w:after="0" w:line="240" w:lineRule="auto"/>
        <w:ind w:right="150"/>
        <w:jc w:val="center"/>
        <w:outlineLvl w:val="3"/>
        <w:rPr>
          <w:rFonts w:ascii="Comic Sans MS" w:eastAsia="Times New Roman" w:hAnsi="Comic Sans MS"/>
          <w:b/>
          <w:bCs/>
          <w:color w:val="2C0D0D"/>
          <w:sz w:val="21"/>
          <w:szCs w:val="21"/>
          <w:lang w:eastAsia="pl-PL"/>
        </w:rPr>
      </w:pPr>
    </w:p>
    <w:p w14:paraId="05872218" w14:textId="77777777" w:rsidR="009245CD" w:rsidRDefault="006118FA" w:rsidP="009245CD">
      <w:pPr>
        <w:spacing w:after="0" w:line="240" w:lineRule="auto"/>
        <w:ind w:right="150"/>
        <w:jc w:val="center"/>
        <w:outlineLvl w:val="3"/>
        <w:rPr>
          <w:rFonts w:ascii="Comic Sans MS" w:eastAsia="Times New Roman" w:hAnsi="Comic Sans MS"/>
          <w:b/>
          <w:bCs/>
          <w:color w:val="2C0D0D"/>
          <w:sz w:val="21"/>
          <w:szCs w:val="21"/>
          <w:lang w:eastAsia="pl-PL"/>
        </w:rPr>
      </w:pPr>
      <w:r w:rsidRPr="006118FA">
        <w:rPr>
          <w:rFonts w:ascii="Comic Sans MS" w:eastAsia="Times New Roman" w:hAnsi="Comic Sans MS"/>
          <w:b/>
          <w:bCs/>
          <w:color w:val="2C0D0D"/>
          <w:sz w:val="21"/>
          <w:szCs w:val="21"/>
          <w:lang w:eastAsia="pl-PL"/>
        </w:rPr>
        <w:t xml:space="preserve">"Książki kochają każdego, kto je otwiera, </w:t>
      </w:r>
    </w:p>
    <w:p w14:paraId="2C33944A" w14:textId="77777777" w:rsidR="006118FA" w:rsidRPr="006118FA" w:rsidRDefault="006118FA" w:rsidP="009245CD">
      <w:pPr>
        <w:spacing w:after="0" w:line="240" w:lineRule="auto"/>
        <w:ind w:right="15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118FA">
        <w:rPr>
          <w:rFonts w:ascii="Comic Sans MS" w:eastAsia="Times New Roman" w:hAnsi="Comic Sans MS"/>
          <w:b/>
          <w:bCs/>
          <w:color w:val="2C0D0D"/>
          <w:sz w:val="21"/>
          <w:szCs w:val="21"/>
          <w:lang w:eastAsia="pl-PL"/>
        </w:rPr>
        <w:t>dając mu poczucie bezpieczeństwa i przyjaźń,</w:t>
      </w:r>
    </w:p>
    <w:p w14:paraId="51CC9CBE" w14:textId="77777777" w:rsidR="006118FA" w:rsidRPr="006118FA" w:rsidRDefault="006118FA" w:rsidP="009245CD">
      <w:pPr>
        <w:spacing w:after="0" w:line="240" w:lineRule="auto"/>
        <w:ind w:right="150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118FA">
        <w:rPr>
          <w:rFonts w:ascii="Comic Sans MS" w:eastAsia="Times New Roman" w:hAnsi="Comic Sans MS"/>
          <w:b/>
          <w:bCs/>
          <w:color w:val="2C0D0D"/>
          <w:sz w:val="21"/>
          <w:szCs w:val="21"/>
          <w:lang w:eastAsia="pl-PL"/>
        </w:rPr>
        <w:t> niczego w zamian nie żądając..."</w:t>
      </w:r>
    </w:p>
    <w:p w14:paraId="31A61844" w14:textId="77777777" w:rsidR="006118FA" w:rsidRDefault="009245CD" w:rsidP="009245CD">
      <w:pPr>
        <w:spacing w:after="0" w:line="240" w:lineRule="auto"/>
        <w:jc w:val="center"/>
        <w:rPr>
          <w:rFonts w:ascii="Comic Sans MS" w:eastAsia="Times New Roman" w:hAnsi="Comic Sans MS"/>
          <w:i/>
          <w:iCs/>
          <w:color w:val="2C0D0D"/>
          <w:sz w:val="21"/>
          <w:lang w:eastAsia="pl-PL"/>
        </w:rPr>
      </w:pPr>
      <w:r>
        <w:rPr>
          <w:rFonts w:ascii="Comic Sans MS" w:eastAsia="Times New Roman" w:hAnsi="Comic Sans MS"/>
          <w:i/>
          <w:iCs/>
          <w:color w:val="2C0D0D"/>
          <w:sz w:val="21"/>
          <w:lang w:eastAsia="pl-PL"/>
        </w:rPr>
        <w:t xml:space="preserve">                                            </w:t>
      </w:r>
      <w:proofErr w:type="spellStart"/>
      <w:r w:rsidR="006118FA" w:rsidRPr="006118FA">
        <w:rPr>
          <w:rFonts w:ascii="Comic Sans MS" w:eastAsia="Times New Roman" w:hAnsi="Comic Sans MS"/>
          <w:i/>
          <w:iCs/>
          <w:color w:val="2C0D0D"/>
          <w:sz w:val="21"/>
          <w:lang w:eastAsia="pl-PL"/>
        </w:rPr>
        <w:t>Cornelia</w:t>
      </w:r>
      <w:proofErr w:type="spellEnd"/>
      <w:r w:rsidR="006118FA" w:rsidRPr="006118FA">
        <w:rPr>
          <w:rFonts w:ascii="Comic Sans MS" w:eastAsia="Times New Roman" w:hAnsi="Comic Sans MS"/>
          <w:i/>
          <w:iCs/>
          <w:color w:val="2C0D0D"/>
          <w:sz w:val="21"/>
          <w:lang w:eastAsia="pl-PL"/>
        </w:rPr>
        <w:t xml:space="preserve"> Funke</w:t>
      </w:r>
    </w:p>
    <w:p w14:paraId="4BFDAA1D" w14:textId="77777777" w:rsidR="00B70E75" w:rsidRDefault="00B70E75" w:rsidP="009245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32"/>
          <w:szCs w:val="32"/>
          <w:u w:val="single"/>
          <w:lang w:eastAsia="pl-PL"/>
        </w:rPr>
      </w:pPr>
    </w:p>
    <w:p w14:paraId="5D740A54" w14:textId="77777777" w:rsidR="006118FA" w:rsidRPr="006118FA" w:rsidRDefault="009245CD" w:rsidP="009245CD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u w:val="single"/>
          <w:lang w:eastAsia="pl-PL"/>
        </w:rPr>
      </w:pPr>
      <w:r w:rsidRPr="009245CD">
        <w:rPr>
          <w:rFonts w:ascii="Times New Roman" w:eastAsia="Times New Roman" w:hAnsi="Times New Roman"/>
          <w:b/>
          <w:bCs/>
          <w:iCs/>
          <w:sz w:val="32"/>
          <w:szCs w:val="32"/>
          <w:u w:val="single"/>
          <w:lang w:eastAsia="pl-PL"/>
        </w:rPr>
        <w:lastRenderedPageBreak/>
        <w:t>W tym trudnym dla nas wszystkich okresie zdalnego nauczania polecam l</w:t>
      </w:r>
      <w:r w:rsidR="006118FA" w:rsidRPr="009245CD">
        <w:rPr>
          <w:rFonts w:ascii="Times New Roman" w:eastAsia="Times New Roman" w:hAnsi="Times New Roman"/>
          <w:b/>
          <w:bCs/>
          <w:iCs/>
          <w:sz w:val="32"/>
          <w:szCs w:val="32"/>
          <w:u w:val="single"/>
          <w:lang w:eastAsia="pl-PL"/>
        </w:rPr>
        <w:t>ektury online</w:t>
      </w:r>
    </w:p>
    <w:p w14:paraId="47BD12A7" w14:textId="77777777" w:rsidR="009245CD" w:rsidRPr="009245CD" w:rsidRDefault="009245CD" w:rsidP="0092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Jak na pewno</w:t>
      </w:r>
      <w:r w:rsidR="006118FA" w:rsidRPr="006118FA">
        <w:rPr>
          <w:rFonts w:ascii="Times New Roman" w:eastAsia="Times New Roman" w:hAnsi="Times New Roman"/>
          <w:sz w:val="24"/>
          <w:szCs w:val="24"/>
          <w:lang w:eastAsia="pl-PL"/>
        </w:rPr>
        <w:t xml:space="preserve"> wiecie, na stronach lektury.gov.pl oraz wolnelektury.pl możecie znaleźć różne książki,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6118FA" w:rsidRPr="006118FA">
        <w:rPr>
          <w:rFonts w:ascii="Times New Roman" w:eastAsia="Times New Roman" w:hAnsi="Times New Roman"/>
          <w:sz w:val="24"/>
          <w:szCs w:val="24"/>
          <w:lang w:eastAsia="pl-PL"/>
        </w:rPr>
        <w:t>w tym część lektur szkolnych?</w:t>
      </w:r>
    </w:p>
    <w:p w14:paraId="3B817E37" w14:textId="77777777" w:rsidR="006118FA" w:rsidRPr="006118FA" w:rsidRDefault="006118FA" w:rsidP="0092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8FA">
        <w:rPr>
          <w:rFonts w:ascii="Times New Roman" w:eastAsia="Times New Roman" w:hAnsi="Times New Roman"/>
          <w:sz w:val="24"/>
          <w:szCs w:val="24"/>
          <w:lang w:eastAsia="pl-PL"/>
        </w:rPr>
        <w:t>Książki dostępne są w różnych formatach począwszy od wersji do czytania w przeglądarce, poprzez formaty PDF, MOBI, TXT, FB2 po audiobooki do pobrania lub odtwarzania na kanale YouTube.</w:t>
      </w:r>
    </w:p>
    <w:p w14:paraId="71D3CCE2" w14:textId="77777777" w:rsidR="006118FA" w:rsidRPr="006118FA" w:rsidRDefault="006118FA" w:rsidP="0092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8FA">
        <w:rPr>
          <w:rFonts w:ascii="Times New Roman" w:eastAsia="Times New Roman" w:hAnsi="Times New Roman"/>
          <w:sz w:val="24"/>
          <w:szCs w:val="24"/>
          <w:lang w:eastAsia="pl-PL"/>
        </w:rPr>
        <w:t>“Brzydkie kaczątko” Andersena, “W pustyni i w puszczy” Sienkiewicza, “Pan Tadeusz” Mickiewicza oraz wiele innych utworów jest dostępne od ręki w waszych domach. </w:t>
      </w:r>
    </w:p>
    <w:p w14:paraId="6567F030" w14:textId="77777777" w:rsidR="006118FA" w:rsidRPr="006118FA" w:rsidRDefault="006118FA" w:rsidP="009245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8FA">
        <w:rPr>
          <w:rFonts w:ascii="Times New Roman" w:eastAsia="Times New Roman" w:hAnsi="Times New Roman"/>
          <w:sz w:val="24"/>
          <w:szCs w:val="24"/>
          <w:lang w:eastAsia="pl-PL"/>
        </w:rPr>
        <w:t>Warto dodać do ulubionych – baza jest stale powiększana o nowe pozycje. </w:t>
      </w:r>
    </w:p>
    <w:p w14:paraId="5F764577" w14:textId="77777777" w:rsidR="006118FA" w:rsidRDefault="006118FA" w:rsidP="006118F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18FA">
        <w:rPr>
          <w:rFonts w:ascii="Times New Roman" w:eastAsia="Times New Roman" w:hAnsi="Times New Roman"/>
          <w:sz w:val="24"/>
          <w:szCs w:val="24"/>
          <w:lang w:eastAsia="pl-PL"/>
        </w:rPr>
        <w:t>Wolne Lektury  </w:t>
      </w:r>
      <w:hyperlink r:id="rId6" w:tgtFrame="_blank" w:history="1">
        <w:r w:rsidRPr="006118F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https://wolnelektury.pl/</w:t>
        </w:r>
      </w:hyperlink>
      <w:r w:rsidRPr="006118FA">
        <w:rPr>
          <w:rFonts w:ascii="Times New Roman" w:eastAsia="Times New Roman" w:hAnsi="Times New Roman"/>
          <w:sz w:val="24"/>
          <w:szCs w:val="24"/>
          <w:lang w:eastAsia="pl-PL"/>
        </w:rPr>
        <w:br/>
        <w:t>Lektury  </w:t>
      </w:r>
      <w:hyperlink r:id="rId7" w:tgtFrame="_blank" w:history="1">
        <w:r w:rsidRPr="006118F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https://lektury.gov.pl/</w:t>
        </w:r>
      </w:hyperlink>
      <w:r w:rsidRPr="006118F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Kanał na YouTube </w:t>
      </w:r>
      <w:hyperlink r:id="rId8" w:history="1">
        <w:r w:rsidRPr="006118FA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https://www.youtube.com/channel/UC8tQ54NHy56gWhlwMmOZwbA</w:t>
        </w:r>
      </w:hyperlink>
    </w:p>
    <w:p w14:paraId="5753D2E0" w14:textId="77777777" w:rsidR="009245CD" w:rsidRDefault="009245CD" w:rsidP="006118FA">
      <w:pPr>
        <w:pStyle w:val="NormalnyWeb"/>
        <w:jc w:val="center"/>
      </w:pPr>
    </w:p>
    <w:p w14:paraId="45CDC3C0" w14:textId="77777777" w:rsidR="006118FA" w:rsidRDefault="009245CD" w:rsidP="006118FA">
      <w:pPr>
        <w:pStyle w:val="NormalnyWeb"/>
        <w:jc w:val="center"/>
      </w:pPr>
      <w:r w:rsidRPr="009245CD">
        <w:rPr>
          <w:b/>
          <w:u w:val="single"/>
        </w:rPr>
        <w:t>BIBLIOTECZNA</w:t>
      </w:r>
      <w:r w:rsidR="006118FA" w:rsidRPr="009245CD">
        <w:rPr>
          <w:b/>
          <w:u w:val="single"/>
        </w:rPr>
        <w:t xml:space="preserve"> POLECAJKA</w:t>
      </w:r>
      <w:r w:rsidR="006118FA">
        <w:t xml:space="preserve"> </w:t>
      </w:r>
      <w:r w:rsidR="006118FA">
        <w:rPr>
          <w:noProof/>
        </w:rPr>
        <w:drawing>
          <wp:inline distT="0" distB="0" distL="0" distR="0" wp14:anchorId="25638477" wp14:editId="75DD9BE0">
            <wp:extent cx="219075" cy="219075"/>
            <wp:effectExtent l="19050" t="0" r="9525" b="0"/>
            <wp:docPr id="6" name="Obraz 6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mile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DB7791" w14:textId="77777777" w:rsidR="006118FA" w:rsidRPr="009245CD" w:rsidRDefault="006118FA" w:rsidP="009245CD">
      <w:pPr>
        <w:pStyle w:val="NormalnyWeb"/>
      </w:pPr>
      <w:r w:rsidRPr="009245CD">
        <w:t>Dziś coś dla m</w:t>
      </w:r>
      <w:r w:rsidR="009245CD">
        <w:t>łodszych czytelników.  Proponuję</w:t>
      </w:r>
      <w:r w:rsidRPr="009245CD">
        <w:t xml:space="preserve"> kilka klimatycznych i ciekawych bajek do słuchania </w:t>
      </w:r>
      <w:r w:rsidR="009245CD">
        <w:t xml:space="preserve">                </w:t>
      </w:r>
      <w:r w:rsidRPr="009245CD">
        <w:t>i czytania</w:t>
      </w:r>
      <w:r w:rsidRPr="009245CD">
        <w:br/>
      </w:r>
      <w:r w:rsidRPr="009245CD">
        <w:rPr>
          <w:b/>
          <w:u w:val="single"/>
        </w:rPr>
        <w:t>Seria bajek do słuchania:</w:t>
      </w:r>
      <w:r w:rsidRPr="009245CD">
        <w:rPr>
          <w:b/>
        </w:rPr>
        <w:br/>
      </w:r>
      <w:r w:rsidRPr="009245CD">
        <w:t>Słuchaj audiobooków i przenieś się do świata baśni. Każdy audiobook to inna opowieść i wyjątkowa przygoda.</w:t>
      </w:r>
      <w:r w:rsidRPr="009245CD">
        <w:br/>
        <w:t xml:space="preserve">1. Elfka </w:t>
      </w:r>
      <w:proofErr w:type="spellStart"/>
      <w:r w:rsidRPr="009245CD">
        <w:t>Kapryśka</w:t>
      </w:r>
      <w:proofErr w:type="spellEnd"/>
      <w:r w:rsidRPr="009245CD">
        <w:t xml:space="preserve"> - Bajka o tym jak niegdyś wylękniony i bardzo bojaźliwy elf stał się najodważniejszym bohaterem w całej wiosce.</w:t>
      </w:r>
      <w:r w:rsidRPr="009245CD">
        <w:br/>
      </w:r>
      <w:hyperlink r:id="rId10" w:history="1">
        <w:r w:rsidRPr="009245CD">
          <w:rPr>
            <w:rStyle w:val="Hipercze"/>
            <w:color w:val="0563C1"/>
          </w:rPr>
          <w:t>https://www.elfibajka.pl/audiobook/elfka-kapryska.html</w:t>
        </w:r>
      </w:hyperlink>
      <w:r w:rsidRPr="009245CD">
        <w:br/>
        <w:t>2. Elf Ziółko -Deptanie i niszczenie to największa zabawa naszego bohatera. Czy Królowa Ziół przekona go do zmiany nastawienia?</w:t>
      </w:r>
      <w:r w:rsidRPr="009245CD">
        <w:br/>
      </w:r>
      <w:hyperlink r:id="rId11" w:history="1">
        <w:r w:rsidRPr="009245CD">
          <w:rPr>
            <w:rStyle w:val="Hipercze"/>
            <w:color w:val="0563C1"/>
          </w:rPr>
          <w:t>https://www.elfibajka.pl/bajka-do-czytania/elf-leniuchello.html</w:t>
        </w:r>
      </w:hyperlink>
      <w:r w:rsidRPr="009245CD">
        <w:br/>
        <w:t xml:space="preserve">3. Elf Pasibrzuszek - Mały łakomczuszek przez swoją słabość popada w poważne tarapaty. Wyciąga jednak z tej historii bardzo przydatne lekcje </w:t>
      </w:r>
      <w:hyperlink r:id="rId12" w:history="1">
        <w:r w:rsidRPr="009245CD">
          <w:rPr>
            <w:rStyle w:val="Hipercze"/>
            <w:color w:val="0563C1"/>
          </w:rPr>
          <w:t>https://www.elfibajka.pl/bajka-do-czytania/elf-narzekajlo.html</w:t>
        </w:r>
      </w:hyperlink>
      <w:r w:rsidRPr="009245CD">
        <w:br/>
      </w:r>
      <w:r w:rsidRPr="009245CD">
        <w:rPr>
          <w:b/>
          <w:u w:val="single"/>
        </w:rPr>
        <w:t>Seria bajek do czytania:</w:t>
      </w:r>
      <w:r w:rsidRPr="009245CD">
        <w:rPr>
          <w:b/>
          <w:u w:val="single"/>
        </w:rPr>
        <w:br/>
      </w:r>
      <w:r w:rsidRPr="009245CD">
        <w:t>Czytaj bajki o przygodach elfów, rozwijaj wyobraźnię i przenieś się do magicznego świata latających prezentów i czekoladowych domków.</w:t>
      </w:r>
      <w:r w:rsidRPr="009245CD">
        <w:br/>
        <w:t xml:space="preserve">1. Elf </w:t>
      </w:r>
      <w:proofErr w:type="spellStart"/>
      <w:r w:rsidRPr="009245CD">
        <w:t>Trzęsiportek</w:t>
      </w:r>
      <w:proofErr w:type="spellEnd"/>
      <w:r w:rsidRPr="009245CD">
        <w:t xml:space="preserve"> - Elf </w:t>
      </w:r>
      <w:proofErr w:type="spellStart"/>
      <w:r w:rsidRPr="009245CD">
        <w:t>Trzęsiportek</w:t>
      </w:r>
      <w:proofErr w:type="spellEnd"/>
      <w:r w:rsidRPr="009245CD">
        <w:t xml:space="preserve"> bał się wszystkiego. Na szczęście jego spryt i poczucie humoru pomogło mu wyjść z opresji.</w:t>
      </w:r>
      <w:r w:rsidRPr="009245CD">
        <w:br/>
      </w:r>
      <w:hyperlink r:id="rId13" w:history="1">
        <w:r w:rsidRPr="009245CD">
          <w:rPr>
            <w:rStyle w:val="Hipercze"/>
            <w:color w:val="0563C1"/>
          </w:rPr>
          <w:t>https://www.elfibajka.pl/bajka-do-czytania/elf-trzesiportek.html</w:t>
        </w:r>
      </w:hyperlink>
      <w:r w:rsidRPr="009245CD">
        <w:br/>
        <w:t xml:space="preserve">2. Elf </w:t>
      </w:r>
      <w:proofErr w:type="spellStart"/>
      <w:r w:rsidRPr="009245CD">
        <w:t>Leniuchello</w:t>
      </w:r>
      <w:proofErr w:type="spellEnd"/>
      <w:r w:rsidRPr="009245CD">
        <w:t xml:space="preserve"> - Elf </w:t>
      </w:r>
      <w:proofErr w:type="spellStart"/>
      <w:r w:rsidRPr="009245CD">
        <w:t>Leniuchello</w:t>
      </w:r>
      <w:proofErr w:type="spellEnd"/>
      <w:r w:rsidRPr="009245CD">
        <w:t xml:space="preserve"> nigdy nie miał chęci do tego by zająć się czymś pożytecznym. Wolał leniuchować całymi dniami. Dostrzegł jednak że warto czasem zrobić coś pożytecznego.</w:t>
      </w:r>
      <w:r w:rsidRPr="009245CD">
        <w:br/>
      </w:r>
      <w:hyperlink r:id="rId14" w:history="1">
        <w:r w:rsidRPr="009245CD">
          <w:rPr>
            <w:rStyle w:val="Hipercze"/>
            <w:color w:val="0563C1"/>
          </w:rPr>
          <w:t>https://www.elfibajka.pl/bajka-do-czytania/elf-leniuchello.html</w:t>
        </w:r>
      </w:hyperlink>
      <w:r w:rsidRPr="009245CD">
        <w:br/>
        <w:t xml:space="preserve">3. Elf </w:t>
      </w:r>
      <w:proofErr w:type="spellStart"/>
      <w:r w:rsidRPr="009245CD">
        <w:t>Narzekajło</w:t>
      </w:r>
      <w:proofErr w:type="spellEnd"/>
      <w:r w:rsidRPr="009245CD">
        <w:t xml:space="preserve"> - Elf </w:t>
      </w:r>
      <w:proofErr w:type="spellStart"/>
      <w:r w:rsidRPr="009245CD">
        <w:t>Narzekajło</w:t>
      </w:r>
      <w:proofErr w:type="spellEnd"/>
      <w:r w:rsidRPr="009245CD">
        <w:t xml:space="preserve"> zawsze marudził. Nic mu się nie podobało. Przygoda z zaginięciem listów od Mikołaja zmieniła jego podejście </w:t>
      </w:r>
      <w:hyperlink r:id="rId15" w:history="1">
        <w:r w:rsidRPr="009245CD">
          <w:rPr>
            <w:rStyle w:val="Hipercze"/>
            <w:color w:val="0563C1"/>
          </w:rPr>
          <w:t>https://www.elfibajka.pl/bajka-do-czytania/elf-narzekajlo.html</w:t>
        </w:r>
      </w:hyperlink>
    </w:p>
    <w:p w14:paraId="5B86AED8" w14:textId="77777777" w:rsidR="009245CD" w:rsidRDefault="009245CD" w:rsidP="006118FA">
      <w:pPr>
        <w:pStyle w:val="NormalnyWeb"/>
        <w:spacing w:before="0" w:beforeAutospacing="0" w:after="160" w:afterAutospacing="0"/>
        <w:jc w:val="center"/>
        <w:rPr>
          <w:rStyle w:val="Pogrubienie"/>
          <w:rFonts w:ascii="Calibri" w:hAnsi="Calibri" w:cs="Calibri"/>
          <w:sz w:val="30"/>
          <w:szCs w:val="30"/>
        </w:rPr>
      </w:pPr>
    </w:p>
    <w:p w14:paraId="58EE8503" w14:textId="77777777" w:rsidR="009245CD" w:rsidRDefault="009245CD" w:rsidP="006118FA">
      <w:pPr>
        <w:pStyle w:val="NormalnyWeb"/>
        <w:spacing w:before="0" w:beforeAutospacing="0" w:after="160" w:afterAutospacing="0"/>
        <w:jc w:val="center"/>
        <w:rPr>
          <w:rStyle w:val="Pogrubienie"/>
          <w:rFonts w:ascii="Calibri" w:hAnsi="Calibri" w:cs="Calibri"/>
          <w:sz w:val="30"/>
          <w:szCs w:val="30"/>
        </w:rPr>
      </w:pPr>
    </w:p>
    <w:p w14:paraId="5171AE30" w14:textId="77777777" w:rsidR="009245CD" w:rsidRDefault="009245CD" w:rsidP="006118FA">
      <w:pPr>
        <w:pStyle w:val="NormalnyWeb"/>
        <w:spacing w:before="0" w:beforeAutospacing="0" w:after="160" w:afterAutospacing="0"/>
        <w:jc w:val="center"/>
        <w:rPr>
          <w:rStyle w:val="Pogrubienie"/>
          <w:rFonts w:ascii="Calibri" w:hAnsi="Calibri" w:cs="Calibri"/>
          <w:sz w:val="30"/>
          <w:szCs w:val="30"/>
        </w:rPr>
      </w:pPr>
    </w:p>
    <w:p w14:paraId="11344912" w14:textId="77777777" w:rsidR="00B70E75" w:rsidRDefault="00B70E75" w:rsidP="006118FA">
      <w:pPr>
        <w:pStyle w:val="NormalnyWeb"/>
        <w:spacing w:before="0" w:beforeAutospacing="0" w:after="160" w:afterAutospacing="0"/>
        <w:jc w:val="center"/>
        <w:rPr>
          <w:rStyle w:val="Pogrubienie"/>
          <w:rFonts w:ascii="Calibri" w:hAnsi="Calibri" w:cs="Calibri"/>
          <w:sz w:val="30"/>
          <w:szCs w:val="30"/>
        </w:rPr>
      </w:pPr>
    </w:p>
    <w:p w14:paraId="1DE40504" w14:textId="77777777" w:rsidR="006118FA" w:rsidRDefault="006118FA" w:rsidP="006118FA">
      <w:pPr>
        <w:pStyle w:val="NormalnyWeb"/>
        <w:spacing w:before="0" w:beforeAutospacing="0" w:after="160" w:afterAutospacing="0"/>
        <w:jc w:val="center"/>
      </w:pPr>
      <w:r>
        <w:rPr>
          <w:rStyle w:val="Pogrubienie"/>
          <w:rFonts w:ascii="Calibri" w:hAnsi="Calibri" w:cs="Calibri"/>
          <w:sz w:val="30"/>
          <w:szCs w:val="30"/>
        </w:rPr>
        <w:lastRenderedPageBreak/>
        <w:t xml:space="preserve">O bibliotece z przymrużeniem oka </w:t>
      </w:r>
      <w:r w:rsidR="00B70E75" w:rsidRPr="00B70E75">
        <w:rPr>
          <w:rStyle w:val="Pogrubienie"/>
          <w:rFonts w:ascii="Calibri" w:hAnsi="Calibri" w:cs="Calibri"/>
          <w:noProof/>
          <w:sz w:val="30"/>
          <w:szCs w:val="30"/>
        </w:rPr>
        <w:drawing>
          <wp:inline distT="0" distB="0" distL="0" distR="0" wp14:anchorId="51B1C7A0" wp14:editId="2C442AA8">
            <wp:extent cx="219075" cy="219075"/>
            <wp:effectExtent l="19050" t="0" r="9525" b="0"/>
            <wp:docPr id="2" name="Obraz 8" descr="w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nk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A13D40" w14:textId="77777777" w:rsidR="006118FA" w:rsidRPr="00B70E75" w:rsidRDefault="006118FA" w:rsidP="006118FA">
      <w:pPr>
        <w:pStyle w:val="NormalnyWeb"/>
        <w:spacing w:before="0" w:beforeAutospacing="0" w:after="160" w:afterAutospacing="0"/>
      </w:pPr>
      <w:r w:rsidRPr="00B70E75">
        <w:t>Zdradzam w tajemnicy, że w bibliotece dosyć często zdarzają się sytuacje komiczne, po których cały dzień chodz</w:t>
      </w:r>
      <w:r w:rsidR="00B70E75">
        <w:t>ę</w:t>
      </w:r>
      <w:r w:rsidRPr="00B70E75">
        <w:t xml:space="preserve"> uśmiechnięt</w:t>
      </w:r>
      <w:r w:rsidR="00B70E75">
        <w:t>a</w:t>
      </w:r>
      <w:r w:rsidRPr="00B70E75">
        <w:t xml:space="preserve">. Uczniowskie gafy, dziwne pytania, prośby o wyimaginowane książki… Przykład? Proszę bardzo – kilka autentycznych sytuacji z życia bibliotekarki </w:t>
      </w:r>
    </w:p>
    <w:p w14:paraId="77B78F12" w14:textId="77777777" w:rsidR="006118FA" w:rsidRPr="00B70E75" w:rsidRDefault="006118FA" w:rsidP="006118FA">
      <w:pPr>
        <w:pStyle w:val="NormalnyWeb"/>
        <w:spacing w:before="0" w:beforeAutospacing="0" w:after="160" w:afterAutospacing="0"/>
      </w:pPr>
      <w:r w:rsidRPr="00B70E75">
        <w:t>- Poproszę „Diabła z siódmej klasy”</w:t>
      </w:r>
    </w:p>
    <w:p w14:paraId="57F8A909" w14:textId="77777777" w:rsidR="006118FA" w:rsidRPr="00B70E75" w:rsidRDefault="006118FA" w:rsidP="006118FA">
      <w:pPr>
        <w:pStyle w:val="NormalnyWeb"/>
        <w:spacing w:before="0" w:beforeAutospacing="0" w:after="160" w:afterAutospacing="0"/>
      </w:pPr>
      <w:r w:rsidRPr="00B70E75">
        <w:t xml:space="preserve">- Czy są dzieci z budy?” </w:t>
      </w:r>
    </w:p>
    <w:p w14:paraId="7979B614" w14:textId="77777777" w:rsidR="006118FA" w:rsidRPr="00B70E75" w:rsidRDefault="006118FA" w:rsidP="006118FA">
      <w:pPr>
        <w:pStyle w:val="NormalnyWeb"/>
        <w:spacing w:before="0" w:beforeAutospacing="0" w:after="160" w:afterAutospacing="0"/>
      </w:pPr>
      <w:r w:rsidRPr="00B70E75">
        <w:t>- Proszę pani, wczoraj tam była taka zielona książka i chciałabym ją wypożyczyć</w:t>
      </w:r>
    </w:p>
    <w:p w14:paraId="4D4B081D" w14:textId="77777777" w:rsidR="006118FA" w:rsidRPr="00B70E75" w:rsidRDefault="006118FA" w:rsidP="006118FA">
      <w:pPr>
        <w:pStyle w:val="NormalnyWeb"/>
        <w:spacing w:before="0" w:beforeAutospacing="0" w:after="160" w:afterAutospacing="0"/>
      </w:pPr>
      <w:r w:rsidRPr="00B70E75">
        <w:t xml:space="preserve">- Jest Pani najlepszą biblioteczką! </w:t>
      </w:r>
      <w:r w:rsidRPr="00B70E75">
        <w:rPr>
          <w:noProof/>
        </w:rPr>
        <w:drawing>
          <wp:inline distT="0" distB="0" distL="0" distR="0" wp14:anchorId="4E25273A" wp14:editId="025EBEC1">
            <wp:extent cx="219075" cy="219075"/>
            <wp:effectExtent l="19050" t="0" r="9525" b="0"/>
            <wp:docPr id="9" name="Obraz 9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831B46" w14:textId="77777777" w:rsidR="006118FA" w:rsidRPr="00B70E75" w:rsidRDefault="006118FA" w:rsidP="006118FA">
      <w:pPr>
        <w:pStyle w:val="NormalnyWeb"/>
        <w:spacing w:before="0" w:beforeAutospacing="0" w:after="160" w:afterAutospacing="0"/>
      </w:pPr>
      <w:r w:rsidRPr="00B70E75">
        <w:t> - Proszę Pani, co ja wypożyczyłem?  - zaczepiona przez ucznia na korytarzu</w:t>
      </w:r>
    </w:p>
    <w:p w14:paraId="0ABA2500" w14:textId="77777777" w:rsidR="006118FA" w:rsidRPr="00B70E75" w:rsidRDefault="006118FA" w:rsidP="006118FA">
      <w:pPr>
        <w:pStyle w:val="NormalnyWeb"/>
        <w:spacing w:before="0" w:beforeAutospacing="0" w:after="160" w:afterAutospacing="0"/>
      </w:pPr>
      <w:r w:rsidRPr="00B70E75">
        <w:t xml:space="preserve">- Proszę Pani, chciałbym przedłużyć książkę – zaczepiona przez ucznia </w:t>
      </w:r>
      <w:r w:rsidR="00B70E75">
        <w:t>przed sklepikiem szkolnym</w:t>
      </w:r>
      <w:r w:rsidRPr="00B70E75">
        <w:t xml:space="preserve"> </w:t>
      </w:r>
    </w:p>
    <w:p w14:paraId="222A18F0" w14:textId="77777777" w:rsidR="006118FA" w:rsidRPr="00B70E75" w:rsidRDefault="006118FA" w:rsidP="006118FA">
      <w:pPr>
        <w:pStyle w:val="NormalnyWeb"/>
        <w:spacing w:before="0" w:beforeAutospacing="0" w:after="160" w:afterAutospacing="0"/>
      </w:pPr>
      <w:r w:rsidRPr="00B70E75">
        <w:br/>
        <w:t xml:space="preserve">Są takie dni, kiedy gdy czytelnik pyta: Czy mógłbym sobie przedłużyć książkę? Mamy ochotę odpowiedzieć: A o ile centymetrów? ;) </w:t>
      </w:r>
    </w:p>
    <w:p w14:paraId="440B81E9" w14:textId="77777777" w:rsidR="006118FA" w:rsidRPr="00B70E75" w:rsidRDefault="006118FA" w:rsidP="006118FA">
      <w:pPr>
        <w:pStyle w:val="NormalnyWeb"/>
        <w:spacing w:before="0" w:beforeAutospacing="0" w:after="160" w:afterAutospacing="0"/>
        <w:rPr>
          <w:b/>
        </w:rPr>
      </w:pPr>
      <w:r w:rsidRPr="00B70E75">
        <w:rPr>
          <w:b/>
        </w:rPr>
        <w:t xml:space="preserve">Oj tak! Nie </w:t>
      </w:r>
      <w:r w:rsidR="00B70E75" w:rsidRPr="00B70E75">
        <w:rPr>
          <w:b/>
        </w:rPr>
        <w:t>mogę</w:t>
      </w:r>
      <w:r w:rsidRPr="00B70E75">
        <w:rPr>
          <w:b/>
        </w:rPr>
        <w:t xml:space="preserve"> narzekać na nudę. </w:t>
      </w:r>
    </w:p>
    <w:p w14:paraId="08838F81" w14:textId="77777777" w:rsidR="006118FA" w:rsidRPr="00B70E75" w:rsidRDefault="006118FA" w:rsidP="006118FA">
      <w:pPr>
        <w:pStyle w:val="NormalnyWeb"/>
        <w:spacing w:before="0" w:beforeAutospacing="0" w:after="160" w:afterAutospacing="0"/>
      </w:pPr>
      <w:r w:rsidRPr="00B70E75">
        <w:t>W innych szkołach jest równie wesoło. Kilka przykładów znalezionych w sieci:</w:t>
      </w:r>
    </w:p>
    <w:p w14:paraId="3A2502C2" w14:textId="77777777" w:rsidR="006118FA" w:rsidRPr="00B70E75" w:rsidRDefault="006118FA" w:rsidP="006118FA">
      <w:pPr>
        <w:pStyle w:val="NormalnyWeb"/>
        <w:spacing w:before="0" w:beforeAutospacing="0" w:after="160" w:afterAutospacing="0"/>
      </w:pPr>
      <w:r w:rsidRPr="00B70E75">
        <w:br/>
        <w:t>• Siedmiolatek w bibliotece:</w:t>
      </w:r>
      <w:r w:rsidRPr="00B70E75">
        <w:br/>
        <w:t xml:space="preserve">- </w:t>
      </w:r>
      <w:proofErr w:type="spellStart"/>
      <w:r w:rsidRPr="00B70E75">
        <w:t>Poprosę</w:t>
      </w:r>
      <w:proofErr w:type="spellEnd"/>
      <w:r w:rsidRPr="00B70E75">
        <w:t xml:space="preserve"> </w:t>
      </w:r>
      <w:proofErr w:type="spellStart"/>
      <w:r w:rsidRPr="00B70E75">
        <w:t>ksiąskę</w:t>
      </w:r>
      <w:proofErr w:type="spellEnd"/>
      <w:r w:rsidRPr="00B70E75">
        <w:t xml:space="preserve"> dla Janusa (starszego brata), bo Janus chory...</w:t>
      </w:r>
      <w:r w:rsidRPr="00B70E75">
        <w:br/>
        <w:t>- A jaką książkę - pyta bibliotekarka.</w:t>
      </w:r>
      <w:r w:rsidRPr="00B70E75">
        <w:br/>
        <w:t>- Jakoś tak... "Kolorowa bitwa"...</w:t>
      </w:r>
      <w:r w:rsidRPr="00B70E75">
        <w:br/>
        <w:t xml:space="preserve">- Aha, to na pewno "Barwy walki". </w:t>
      </w:r>
    </w:p>
    <w:p w14:paraId="38E79D7A" w14:textId="77777777" w:rsidR="006118FA" w:rsidRPr="00B70E75" w:rsidRDefault="006118FA" w:rsidP="006118FA">
      <w:pPr>
        <w:pStyle w:val="NormalnyWeb"/>
        <w:spacing w:before="0" w:beforeAutospacing="0" w:after="160" w:afterAutospacing="0"/>
      </w:pPr>
      <w:r w:rsidRPr="00B70E75">
        <w:br/>
        <w:t>Proszę o jakąś książkę dla chorego.</w:t>
      </w:r>
      <w:r w:rsidRPr="00B70E75">
        <w:br/>
        <w:t>- Coś poważnego?</w:t>
      </w:r>
      <w:r w:rsidRPr="00B70E75">
        <w:br/>
        <w:t>- Struł się lodami.</w:t>
      </w:r>
    </w:p>
    <w:p w14:paraId="2891125C" w14:textId="77777777" w:rsidR="006118FA" w:rsidRPr="00B70E75" w:rsidRDefault="006118FA" w:rsidP="006118FA">
      <w:pPr>
        <w:pStyle w:val="NormalnyWeb"/>
        <w:spacing w:before="0" w:beforeAutospacing="0" w:after="160" w:afterAutospacing="0"/>
      </w:pPr>
      <w:r w:rsidRPr="00B70E75">
        <w:br/>
        <w:t>Poproszę o "Mały Księżyc".</w:t>
      </w:r>
      <w:r w:rsidRPr="00B70E75">
        <w:br/>
        <w:t>- ???</w:t>
      </w:r>
    </w:p>
    <w:p w14:paraId="607A205F" w14:textId="77777777" w:rsidR="006118FA" w:rsidRPr="00B70E75" w:rsidRDefault="006118FA" w:rsidP="006118FA">
      <w:pPr>
        <w:pStyle w:val="NormalnyWeb"/>
        <w:spacing w:before="0" w:beforeAutospacing="0" w:after="160" w:afterAutospacing="0"/>
      </w:pPr>
      <w:r w:rsidRPr="00B70E75">
        <w:br/>
        <w:t>Spragniony wiedzy czytelnik wpada do biblioteki:</w:t>
      </w:r>
      <w:r w:rsidRPr="00B70E75">
        <w:br/>
        <w:t>- Ja poproszę jeszcze raz tę książkę z fizyki, którą ostatnio pożyczałem.</w:t>
      </w:r>
      <w:r w:rsidRPr="00B70E75">
        <w:br/>
        <w:t>- A jaka to była książka?</w:t>
      </w:r>
      <w:r w:rsidRPr="00B70E75">
        <w:br/>
        <w:t xml:space="preserve">- No...taka gruba z zieloną okładką... </w:t>
      </w:r>
    </w:p>
    <w:p w14:paraId="4838CB41" w14:textId="77777777" w:rsidR="006118FA" w:rsidRPr="00B70E75" w:rsidRDefault="006118FA" w:rsidP="006118FA">
      <w:pPr>
        <w:pStyle w:val="NormalnyWeb"/>
        <w:spacing w:before="0" w:beforeAutospacing="0" w:after="160" w:afterAutospacing="0"/>
      </w:pPr>
      <w:r w:rsidRPr="00B70E75">
        <w:br/>
        <w:t>Uczeń oddaje książki w bibliotece:</w:t>
      </w:r>
      <w:r w:rsidRPr="00B70E75">
        <w:br/>
        <w:t>– Czy mogłaby pani sprawdzić czy jestem czysty? – zwraca się do bibliotekarki.</w:t>
      </w:r>
      <w:r w:rsidRPr="00B70E75">
        <w:br/>
        <w:t>– Proszę bardzo… Zechcesz pokazać swoje ręce, uszy i szyję?</w:t>
      </w:r>
    </w:p>
    <w:p w14:paraId="45DA6849" w14:textId="77777777" w:rsidR="006118FA" w:rsidRPr="00B70E75" w:rsidRDefault="006118FA" w:rsidP="00B70E75">
      <w:pPr>
        <w:pStyle w:val="NormalnyWeb"/>
        <w:spacing w:before="0" w:beforeAutospacing="0" w:after="0" w:afterAutospacing="0"/>
      </w:pPr>
      <w:r w:rsidRPr="00B70E75">
        <w:t>Uczeń w bibliotece:</w:t>
      </w:r>
    </w:p>
    <w:p w14:paraId="66DF9308" w14:textId="77777777" w:rsidR="006118FA" w:rsidRPr="00B70E75" w:rsidRDefault="006118FA" w:rsidP="00B70E75">
      <w:pPr>
        <w:pStyle w:val="NormalnyWeb"/>
        <w:spacing w:before="0" w:beforeAutospacing="0" w:after="0" w:afterAutospacing="0"/>
      </w:pPr>
      <w:r w:rsidRPr="00B70E75">
        <w:t>- Czy jest „Pan… Pan…”</w:t>
      </w:r>
    </w:p>
    <w:p w14:paraId="2A1883EE" w14:textId="77777777" w:rsidR="006118FA" w:rsidRPr="00B70E75" w:rsidRDefault="006118FA" w:rsidP="00B70E75">
      <w:pPr>
        <w:pStyle w:val="NormalnyWeb"/>
        <w:spacing w:before="0" w:beforeAutospacing="0" w:after="0" w:afterAutospacing="0"/>
      </w:pPr>
      <w:r w:rsidRPr="00B70E75">
        <w:t>- „Pan Tadeusz – podpowiada bibliotekarka”</w:t>
      </w:r>
    </w:p>
    <w:p w14:paraId="098A1C21" w14:textId="77777777" w:rsidR="006118FA" w:rsidRPr="00B70E75" w:rsidRDefault="006118FA" w:rsidP="00B70E75">
      <w:pPr>
        <w:pStyle w:val="NormalnyWeb"/>
        <w:spacing w:before="0" w:beforeAutospacing="0" w:after="0" w:afterAutospacing="0"/>
      </w:pPr>
      <w:r w:rsidRPr="00B70E75">
        <w:t xml:space="preserve">- A może. To poproszę książkę „Pan Tadeusz Wołodyjowski”. </w:t>
      </w:r>
    </w:p>
    <w:p w14:paraId="1265C93A" w14:textId="77777777" w:rsidR="006118FA" w:rsidRDefault="006118FA" w:rsidP="00B70E75">
      <w:pPr>
        <w:pStyle w:val="NormalnyWeb"/>
        <w:spacing w:before="0" w:beforeAutospacing="0" w:after="160" w:afterAutospacing="0"/>
      </w:pPr>
      <w:r w:rsidRPr="00B70E75">
        <w:t> </w:t>
      </w:r>
    </w:p>
    <w:sectPr w:rsidR="006118FA" w:rsidSect="00B70E75">
      <w:pgSz w:w="11906" w:h="16838"/>
      <w:pgMar w:top="1440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FA"/>
    <w:rsid w:val="006118FA"/>
    <w:rsid w:val="006650E7"/>
    <w:rsid w:val="00680212"/>
    <w:rsid w:val="00712A36"/>
    <w:rsid w:val="009245CD"/>
    <w:rsid w:val="00A20B94"/>
    <w:rsid w:val="00B70E75"/>
    <w:rsid w:val="00C02743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34EB"/>
  <w15:docId w15:val="{C3484300-D085-45E1-9F0C-3F9BB9F7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021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6118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1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FA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6118FA"/>
    <w:rPr>
      <w:b/>
      <w:bCs/>
    </w:rPr>
  </w:style>
  <w:style w:type="paragraph" w:styleId="NormalnyWeb">
    <w:name w:val="Normal (Web)"/>
    <w:basedOn w:val="Normalny"/>
    <w:uiPriority w:val="99"/>
    <w:unhideWhenUsed/>
    <w:rsid w:val="006118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118FA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118FA"/>
    <w:rPr>
      <w:rFonts w:ascii="Times New Roman" w:eastAsia="Times New Roman" w:hAnsi="Times New Roman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1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8tQ54NHy56gWhlwMmOZwbA" TargetMode="External"/><Relationship Id="rId13" Type="http://schemas.openxmlformats.org/officeDocument/2006/relationships/hyperlink" Target="https://www.elfibajka.pl/bajka-do-czytania/elf-trzesiportek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lektury.gov.pl%2F%3Ffbclid%3DIwAR1ApvxQtT4-1lB1VN5H9wh_Jj9dN14rKgHfUD3kVQtqRaHlsLqs17SkkeY&amp;h=AT0zNx-0roWY22TowmpWv860whlIsqYpNEqCsbC9hyS4hya6x4dm5jQGiARMF3mjOncb4004l9VKcIbWoYOirlkDqZw9lwFPW1FJ3T7mSLIY0B7EkzbojQduvgve9zbh4nFa5jAH28Ykrr7t2Pi0qJPMQVQpssr4HQDUqB09OKwAaUWJg2_FNzDnZl0AbMmI8JdebE11JdZqm2nhcfuJ_hpPVwGYorXdxAIa-NWjborftI6j_ikgOZPvfh0nJWoenOE76ZmkrsWn_mwFVL1Don9UkUYEKIToCSwbWT2CKJemVVBonl6PSHdo6zasf1liXh3x2HYk_zxDkutNqlSZSK0wsNSiGvv_Qd9VrYE-Y9s3_7itoyoDcPEnWEGUOYuFLyH4OXU-qiCX44LWyu8Mjk3vL8k56-wjV5VmsWAr3MOitUCyGxJVOAXkcePVEqpgw-5PTnBXnrYYvmMJAbYzsa7jU98EXgmeB-6sWSQWvNBkTwOOqTlGRmTzcOSuIKEq01XDu0ziee8HhxoMuEBD6k7tLIjwVBFRXl3KEhn66QDLWHy8oUlu9L6ILgYKTxNSJocCnpukd5sAwMGnPOwmP3Ywpntpp3BWrlaX8INx" TargetMode="External"/><Relationship Id="rId12" Type="http://schemas.openxmlformats.org/officeDocument/2006/relationships/hyperlink" Target="https://www.elfibajka.pl/bajka-do-czytania/elf-narzekajlo.html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olnelektury.pl%2F%3Ffbclid%3DIwAR0J6rlbWKJhjmB-3w9b1Vp9xPIkw_XY9YKuaP4likXEgg4XXoDi0v_fvGk&amp;h=AT1xIE7I-HiPbbpskaQ3JHTsGroeHANlVMaoPYxGmpAGCdTe5Jyg5KqVEjxb22vX6BZLjgloJBR_i4Q8ltiiag9m9vonAWHXM9Z-5cjFcZcsZlqwU6zzbkTfQZhs-DKaP4b2Gc7WihlA862fcJVAh0mAzmh6zxLS1WPvWnGckc5lxTpK7C2wqkJMa4JQjGeiT2QdgyJ6M1nC2rXgsejGdq9Vqfz-6pvW7cHmKafj_CB7C5eop6cylbljU-pRNoxT6eFGSD3UFy2evRTXQWsGUm6YoTVgLa4WhnoIWVbfQlJ1qw_IwCtIIqU9OrXIZ8YCYn0oMDi4cY2Eu7_ZhLR9ZdUUkhlxXUzSDAnAZsKKUWVlXwH0bByLUWQUPQ6xWchOv5Gpjqd1-YWLQBjXcff5B429A6m8eGZPDgctmV_EZOAIqbybnf3e-CvnaeS5IwRREORztG6Si7HgsFHJP8OnpHiAmTtEj5zXI3lHFbxsO7KbR3JcLYRkbf1eqk9ch8hVXgPgoKKiLK64hiRkgw2kKs597PudQ1h8F3FtYutwo6FehMrbE_bp8hXNYviVmKv3rcoEEkfUnRDKx8pd-WNRiZ-HtBl1V-MARH9f_fzG" TargetMode="External"/><Relationship Id="rId11" Type="http://schemas.openxmlformats.org/officeDocument/2006/relationships/hyperlink" Target="https://www.elfibajka.pl/bajka-do-czytania/elf-leniuchello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elfibajka.pl/bajka-do-czytania/elf-narzekajlo.html" TargetMode="External"/><Relationship Id="rId10" Type="http://schemas.openxmlformats.org/officeDocument/2006/relationships/hyperlink" Target="https://www.elfibajka.pl/audiobook/elfka-kapryska.htm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s://www.elfibajka.pl/bajka-do-czytania/elf-leniuchell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Michał Mrzygłód</cp:lastModifiedBy>
  <cp:revision>2</cp:revision>
  <dcterms:created xsi:type="dcterms:W3CDTF">2022-01-03T15:47:00Z</dcterms:created>
  <dcterms:modified xsi:type="dcterms:W3CDTF">2022-01-03T15:47:00Z</dcterms:modified>
</cp:coreProperties>
</file>